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4F794" w14:textId="77777777" w:rsidR="00283B51" w:rsidRPr="00283B51" w:rsidRDefault="00283B51" w:rsidP="00283B51">
      <w:pPr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</w:p>
    <w:p w14:paraId="661AD1AA" w14:textId="77777777" w:rsidR="001179B6" w:rsidRPr="00283B51" w:rsidRDefault="001179B6" w:rsidP="001179B6">
      <w:pPr>
        <w:jc w:val="both"/>
        <w:rPr>
          <w:rFonts w:ascii="TH SarabunPSK" w:hAnsi="TH SarabunPSK" w:cs="TH SarabunPSK"/>
          <w:b/>
          <w:bCs/>
          <w:sz w:val="44"/>
          <w:szCs w:val="44"/>
        </w:rPr>
      </w:pPr>
      <w:r w:rsidRPr="00283B51">
        <w:rPr>
          <w:rFonts w:ascii="TH SarabunPSK" w:hAnsi="TH SarabunPSK" w:cs="TH SarabunPSK"/>
          <w:sz w:val="32"/>
          <w:szCs w:val="32"/>
        </w:rPr>
        <w:pict w14:anchorId="7AC4B2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81.75pt" fillcolor="window">
            <v:imagedata r:id="rId5" o:title=""/>
          </v:shape>
        </w:pict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44"/>
          <w:szCs w:val="44"/>
        </w:rPr>
        <w:tab/>
      </w:r>
      <w:r w:rsidRPr="00283B51">
        <w:rPr>
          <w:rFonts w:ascii="TH SarabunPSK" w:hAnsi="TH SarabunPSK" w:cs="TH SarabunPSK"/>
          <w:sz w:val="44"/>
          <w:szCs w:val="44"/>
        </w:rPr>
        <w:tab/>
      </w:r>
      <w:r w:rsidRPr="00283B51">
        <w:rPr>
          <w:rFonts w:ascii="TH SarabunPSK" w:hAnsi="TH SarabunPSK" w:cs="TH SarabunPSK"/>
          <w:b/>
          <w:bCs/>
          <w:sz w:val="44"/>
          <w:szCs w:val="44"/>
          <w:cs/>
        </w:rPr>
        <w:t>บันทึกข้อความ</w:t>
      </w:r>
    </w:p>
    <w:p w14:paraId="2DEA4BFD" w14:textId="77777777" w:rsidR="001179B6" w:rsidRPr="00283B51" w:rsidRDefault="001179B6" w:rsidP="001179B6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283B51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Pr="00283B51">
        <w:rPr>
          <w:rFonts w:ascii="TH SarabunPSK" w:hAnsi="TH SarabunPSK" w:cs="TH SarabunPSK"/>
          <w:sz w:val="32"/>
          <w:szCs w:val="32"/>
        </w:rPr>
        <w:t xml:space="preserve">  …</w:t>
      </w:r>
      <w:r w:rsidRPr="00283B51">
        <w:rPr>
          <w:rFonts w:ascii="TH SarabunPSK" w:hAnsi="TH SarabunPSK" w:cs="TH SarabunPSK"/>
          <w:sz w:val="32"/>
          <w:szCs w:val="32"/>
          <w:cs/>
        </w:rPr>
        <w:t xml:space="preserve">..................................................................................................................................  </w:t>
      </w:r>
    </w:p>
    <w:p w14:paraId="1071EB99" w14:textId="77777777" w:rsidR="001179B6" w:rsidRPr="00283B51" w:rsidRDefault="001179B6" w:rsidP="001179B6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283B5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Pr="00283B51">
        <w:rPr>
          <w:rFonts w:ascii="TH SarabunPSK" w:hAnsi="TH SarabunPSK" w:cs="TH SarabunPSK"/>
          <w:sz w:val="32"/>
          <w:szCs w:val="32"/>
        </w:rPr>
        <w:t>………………………………………………..</w:t>
      </w:r>
      <w:r w:rsidRPr="00283B51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283B51">
        <w:rPr>
          <w:rFonts w:ascii="TH SarabunPSK" w:hAnsi="TH SarabunPSK" w:cs="TH SarabunPSK"/>
          <w:sz w:val="32"/>
          <w:szCs w:val="32"/>
        </w:rPr>
        <w:t xml:space="preserve">  ……………………………………………..</w:t>
      </w:r>
    </w:p>
    <w:p w14:paraId="7D681961" w14:textId="77777777" w:rsidR="001179B6" w:rsidRPr="00283B51" w:rsidRDefault="001179B6" w:rsidP="001179B6">
      <w:pPr>
        <w:jc w:val="both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283B51">
        <w:rPr>
          <w:rFonts w:ascii="TH SarabunPSK" w:hAnsi="TH SarabunPSK" w:cs="TH SarabunPSK"/>
          <w:sz w:val="32"/>
          <w:szCs w:val="32"/>
        </w:rPr>
        <w:t xml:space="preserve">   </w:t>
      </w:r>
      <w:r w:rsidRPr="00283B51">
        <w:rPr>
          <w:rFonts w:ascii="TH SarabunPSK" w:hAnsi="TH SarabunPSK" w:cs="TH SarabunPSK"/>
          <w:sz w:val="32"/>
          <w:szCs w:val="32"/>
          <w:cs/>
        </w:rPr>
        <w:t xml:space="preserve">รายงานผลการประเมินการทดลองปฏิบัติงานพนักงานในสถาบันอุดมศึกษา ครั้งที่ 2            </w:t>
      </w:r>
    </w:p>
    <w:p w14:paraId="1DA2A569" w14:textId="77777777" w:rsidR="001179B6" w:rsidRPr="00283B51" w:rsidRDefault="001179B6" w:rsidP="001179B6">
      <w:pPr>
        <w:jc w:val="both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---------------------------------------------------------------------------------------------------------------------</w:t>
      </w:r>
    </w:p>
    <w:p w14:paraId="03B07AB3" w14:textId="77777777" w:rsidR="001179B6" w:rsidRPr="00283B51" w:rsidRDefault="001179B6" w:rsidP="001179B6">
      <w:pPr>
        <w:jc w:val="both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283B51"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 w:rsidRPr="00283B51">
        <w:rPr>
          <w:rFonts w:ascii="TH SarabunPSK" w:hAnsi="TH SarabunPSK" w:cs="TH SarabunPSK"/>
          <w:sz w:val="32"/>
          <w:szCs w:val="32"/>
          <w:cs/>
        </w:rPr>
        <w:tab/>
        <w:t>อธิการบดี</w:t>
      </w:r>
    </w:p>
    <w:p w14:paraId="245FD86E" w14:textId="77777777" w:rsidR="001179B6" w:rsidRPr="00283B51" w:rsidRDefault="001179B6" w:rsidP="001179B6">
      <w:pPr>
        <w:jc w:val="both"/>
        <w:rPr>
          <w:rFonts w:ascii="TH SarabunPSK" w:hAnsi="TH SarabunPSK" w:cs="TH SarabunPSK"/>
          <w:sz w:val="20"/>
          <w:szCs w:val="20"/>
          <w:cs/>
        </w:rPr>
      </w:pPr>
    </w:p>
    <w:p w14:paraId="0BFEBEAB" w14:textId="77777777" w:rsidR="00872720" w:rsidRPr="00283B51" w:rsidRDefault="00872720" w:rsidP="00872720">
      <w:pPr>
        <w:pStyle w:val="a4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  <w:cs/>
        </w:rPr>
        <w:t>ตามที่มหาวิทยาลัยได้มีคำสั่งที่.........../...........ลงวันที่..........................................................</w:t>
      </w:r>
    </w:p>
    <w:p w14:paraId="46E55D45" w14:textId="77777777" w:rsidR="00872720" w:rsidRPr="00283B51" w:rsidRDefault="00872720" w:rsidP="00872720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  <w:cs/>
        </w:rPr>
        <w:t>แต่งตั้งคณะกรรมการประเมินการทดลองปฏิบัติงาน  เพื่อทำการประเมินผลการทดลองปฏิบัติงานของ(นาย, นาง, นางสาว)......................................................ซึ่งได้รับการบรรจุและแต่งตั้งให้เป็นพนักงานในสถาบันอุดมศึกษามหาวิทยาลัยราช</w:t>
      </w:r>
      <w:proofErr w:type="spellStart"/>
      <w:r w:rsidRPr="00283B51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283B51">
        <w:rPr>
          <w:rFonts w:ascii="TH SarabunPSK" w:hAnsi="TH SarabunPSK" w:cs="TH SarabunPSK"/>
          <w:sz w:val="32"/>
          <w:szCs w:val="32"/>
          <w:cs/>
        </w:rPr>
        <w:t>นครราชสีมาประเภทพนักงานสายสอน/สายสนับสนุน  ตำแหน่ง..........................................สังกัดคณะ/สำนัก/สถาบัน.........................................</w:t>
      </w:r>
    </w:p>
    <w:p w14:paraId="6837EDEA" w14:textId="77777777" w:rsidR="00872720" w:rsidRPr="00283B51" w:rsidRDefault="00872720" w:rsidP="00872720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  <w:cs/>
        </w:rPr>
        <w:t>ตั้งแต่วันที่..................................................นั้น  คณะกรรมการประเมินการทดลองปฏิบัติงานได้ทำการประเมินการทดลองปฏิบัติงานของพนักงานดังกล่าวระหว่างวันที่......เดือน...............</w:t>
      </w:r>
      <w:proofErr w:type="spellStart"/>
      <w:r w:rsidRPr="00283B51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283B51">
        <w:rPr>
          <w:rFonts w:ascii="TH SarabunPSK" w:hAnsi="TH SarabunPSK" w:cs="TH SarabunPSK"/>
          <w:sz w:val="32"/>
          <w:szCs w:val="32"/>
        </w:rPr>
        <w:t>………</w:t>
      </w:r>
    </w:p>
    <w:p w14:paraId="44AF1FA5" w14:textId="77777777" w:rsidR="00872720" w:rsidRPr="00283B51" w:rsidRDefault="00872720" w:rsidP="00872720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  <w:cs/>
        </w:rPr>
        <w:t>ถึงวันที่........เดือน................</w:t>
      </w:r>
      <w:proofErr w:type="spellStart"/>
      <w:r w:rsidRPr="00283B51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283B51">
        <w:rPr>
          <w:rFonts w:ascii="TH SarabunPSK" w:hAnsi="TH SarabunPSK" w:cs="TH SarabunPSK"/>
          <w:sz w:val="32"/>
          <w:szCs w:val="32"/>
        </w:rPr>
        <w:t>……………..</w:t>
      </w:r>
      <w:r w:rsidRPr="00283B51">
        <w:rPr>
          <w:rFonts w:ascii="TH SarabunPSK" w:hAnsi="TH SarabunPSK" w:cs="TH SarabunPSK"/>
          <w:sz w:val="32"/>
          <w:szCs w:val="32"/>
          <w:cs/>
        </w:rPr>
        <w:t xml:space="preserve">  ผลการประเมินการทดลองปฏิบัติงานเป็นดังนี้</w:t>
      </w:r>
    </w:p>
    <w:p w14:paraId="0D5DDD87" w14:textId="77777777" w:rsidR="001179B6" w:rsidRPr="00283B51" w:rsidRDefault="00283B51" w:rsidP="00283B51">
      <w:pPr>
        <w:pStyle w:val="a4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(   )  ผ่านตามเกณฑ์ที่กำหนด  เห็นควรให้</w:t>
      </w:r>
      <w:r w:rsidR="001179B6" w:rsidRPr="00283B51">
        <w:rPr>
          <w:rFonts w:ascii="TH SarabunPSK" w:hAnsi="TH SarabunPSK" w:cs="TH SarabunPSK"/>
          <w:sz w:val="32"/>
          <w:szCs w:val="32"/>
          <w:cs/>
        </w:rPr>
        <w:t xml:space="preserve">ต่อสัญญาจ้าง </w:t>
      </w:r>
      <w:r w:rsidR="00ED715F" w:rsidRPr="00283B51">
        <w:rPr>
          <w:rFonts w:ascii="TH SarabunPSK" w:hAnsi="TH SarabunPSK" w:cs="TH SarabunPSK"/>
          <w:sz w:val="32"/>
          <w:szCs w:val="32"/>
          <w:cs/>
        </w:rPr>
        <w:t>.....</w:t>
      </w:r>
      <w:r w:rsidR="001179B6" w:rsidRPr="00283B51">
        <w:rPr>
          <w:rFonts w:ascii="TH SarabunPSK" w:hAnsi="TH SarabunPSK" w:cs="TH SarabunPSK"/>
          <w:sz w:val="32"/>
          <w:szCs w:val="32"/>
          <w:cs/>
        </w:rPr>
        <w:t xml:space="preserve"> ปี</w:t>
      </w:r>
    </w:p>
    <w:p w14:paraId="65083CB0" w14:textId="77777777" w:rsidR="001179B6" w:rsidRPr="00283B51" w:rsidRDefault="00283B51" w:rsidP="00283B51">
      <w:pPr>
        <w:pStyle w:val="a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283B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179B6" w:rsidRPr="00283B51">
        <w:rPr>
          <w:rFonts w:ascii="TH SarabunPSK" w:hAnsi="TH SarabunPSK" w:cs="TH SarabunPSK"/>
          <w:sz w:val="32"/>
          <w:szCs w:val="32"/>
          <w:cs/>
        </w:rPr>
        <w:t xml:space="preserve">(   )  ไม่ผ่านตามเกณฑ์ที่กำหนด  </w:t>
      </w:r>
      <w:r w:rsidR="001179B6" w:rsidRPr="00283B51">
        <w:rPr>
          <w:rFonts w:ascii="TH SarabunPSK" w:hAnsi="TH SarabunPSK" w:cs="TH SarabunPSK"/>
          <w:sz w:val="32"/>
          <w:szCs w:val="32"/>
          <w:cs/>
        </w:rPr>
        <w:tab/>
      </w:r>
    </w:p>
    <w:p w14:paraId="080D1212" w14:textId="77777777" w:rsidR="00ED715F" w:rsidRPr="00283B51" w:rsidRDefault="00ED715F" w:rsidP="001179B6">
      <w:pPr>
        <w:pStyle w:val="a4"/>
        <w:ind w:left="0" w:firstLine="720"/>
        <w:rPr>
          <w:rFonts w:ascii="TH SarabunPSK" w:hAnsi="TH SarabunPSK" w:cs="TH SarabunPSK"/>
          <w:sz w:val="20"/>
          <w:szCs w:val="20"/>
        </w:rPr>
      </w:pPr>
    </w:p>
    <w:p w14:paraId="787ADFC1" w14:textId="77777777" w:rsidR="001179B6" w:rsidRPr="00283B51" w:rsidRDefault="001179B6" w:rsidP="001179B6">
      <w:pPr>
        <w:pStyle w:val="a4"/>
        <w:ind w:left="0" w:firstLine="720"/>
        <w:rPr>
          <w:rFonts w:ascii="TH SarabunPSK" w:hAnsi="TH SarabunPSK" w:cs="TH SarabunPSK"/>
          <w:sz w:val="32"/>
          <w:szCs w:val="32"/>
          <w:cs/>
        </w:rPr>
      </w:pPr>
      <w:r w:rsidRPr="00283B51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</w:t>
      </w:r>
    </w:p>
    <w:p w14:paraId="1CE6D731" w14:textId="77777777" w:rsidR="00872720" w:rsidRPr="00283B51" w:rsidRDefault="00872720" w:rsidP="00872720">
      <w:pPr>
        <w:ind w:left="4320"/>
        <w:jc w:val="both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283B51">
        <w:rPr>
          <w:rFonts w:ascii="TH SarabunPSK" w:hAnsi="TH SarabunPSK" w:cs="TH SarabunPSK"/>
          <w:sz w:val="32"/>
          <w:szCs w:val="32"/>
        </w:rPr>
        <w:tab/>
      </w:r>
    </w:p>
    <w:p w14:paraId="5EDA31D0" w14:textId="77777777" w:rsidR="00872720" w:rsidRPr="00283B51" w:rsidRDefault="00872720" w:rsidP="00872720">
      <w:pPr>
        <w:jc w:val="both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</w:rPr>
        <w:t xml:space="preserve">    </w:t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  <w:t xml:space="preserve">            </w:t>
      </w:r>
      <w:r w:rsidR="00283B51">
        <w:rPr>
          <w:rFonts w:ascii="TH SarabunPSK" w:hAnsi="TH SarabunPSK" w:cs="TH SarabunPSK"/>
          <w:sz w:val="32"/>
          <w:szCs w:val="32"/>
        </w:rPr>
        <w:t xml:space="preserve">   </w:t>
      </w:r>
      <w:r w:rsidRPr="00283B51">
        <w:rPr>
          <w:rFonts w:ascii="TH SarabunPSK" w:hAnsi="TH SarabunPSK" w:cs="TH SarabunPSK"/>
          <w:sz w:val="32"/>
          <w:szCs w:val="32"/>
        </w:rPr>
        <w:t>(</w:t>
      </w:r>
      <w:r w:rsidRPr="00283B51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  <w:r w:rsidRPr="00283B51">
        <w:rPr>
          <w:rFonts w:ascii="TH SarabunPSK" w:hAnsi="TH SarabunPSK" w:cs="TH SarabunPSK"/>
          <w:sz w:val="32"/>
          <w:szCs w:val="32"/>
        </w:rPr>
        <w:t>)</w:t>
      </w:r>
    </w:p>
    <w:p w14:paraId="73B5EF8C" w14:textId="77777777" w:rsidR="00872720" w:rsidRPr="00283B51" w:rsidRDefault="00872720" w:rsidP="00872720">
      <w:pPr>
        <w:jc w:val="both"/>
        <w:rPr>
          <w:rFonts w:ascii="TH SarabunPSK" w:hAnsi="TH SarabunPSK" w:cs="TH SarabunPSK"/>
          <w:sz w:val="32"/>
          <w:szCs w:val="32"/>
        </w:rPr>
      </w:pP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</w:r>
      <w:r w:rsidRPr="00283B51">
        <w:rPr>
          <w:rFonts w:ascii="TH SarabunPSK" w:hAnsi="TH SarabunPSK" w:cs="TH SarabunPSK"/>
          <w:sz w:val="32"/>
          <w:szCs w:val="32"/>
        </w:rPr>
        <w:tab/>
        <w:t xml:space="preserve">          </w:t>
      </w:r>
      <w:r w:rsidR="00283B51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 w:rsidRPr="00283B51">
        <w:rPr>
          <w:rFonts w:ascii="TH SarabunPSK" w:hAnsi="TH SarabunPSK" w:cs="TH SarabunPSK"/>
          <w:sz w:val="32"/>
          <w:szCs w:val="32"/>
          <w:cs/>
        </w:rPr>
        <w:t xml:space="preserve">ประธานกรรมการประเมินผลการทดลองปฏิบัติงาน  </w:t>
      </w:r>
    </w:p>
    <w:p w14:paraId="25B3B8C9" w14:textId="77777777" w:rsidR="00872720" w:rsidRPr="00283B51" w:rsidRDefault="00283B51" w:rsidP="00872720">
      <w:pPr>
        <w:pStyle w:val="a4"/>
        <w:ind w:left="360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872720" w:rsidRPr="00283B51">
        <w:rPr>
          <w:rFonts w:ascii="TH SarabunPSK" w:hAnsi="TH SarabunPSK" w:cs="TH SarabunPSK"/>
          <w:sz w:val="32"/>
          <w:szCs w:val="32"/>
          <w:cs/>
        </w:rPr>
        <w:t>วันที่........เดือน................</w:t>
      </w:r>
      <w:proofErr w:type="spellStart"/>
      <w:r w:rsidR="00872720" w:rsidRPr="00283B51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="00872720" w:rsidRPr="00283B51">
        <w:rPr>
          <w:rFonts w:ascii="TH SarabunPSK" w:hAnsi="TH SarabunPSK" w:cs="TH SarabunPSK"/>
          <w:sz w:val="32"/>
          <w:szCs w:val="32"/>
        </w:rPr>
        <w:t>……………..</w:t>
      </w:r>
    </w:p>
    <w:sectPr w:rsidR="00872720" w:rsidRPr="00283B51" w:rsidSect="00872720">
      <w:pgSz w:w="11907" w:h="16840" w:code="9"/>
      <w:pgMar w:top="1440" w:right="1797" w:bottom="1440" w:left="1797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F4F5F"/>
    <w:multiLevelType w:val="hybridMultilevel"/>
    <w:tmpl w:val="33A25648"/>
    <w:lvl w:ilvl="0" w:tplc="0E00704A">
      <w:start w:val="2"/>
      <w:numFmt w:val="thaiNumbers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1969705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93F"/>
    <w:rsid w:val="00010F10"/>
    <w:rsid w:val="00052497"/>
    <w:rsid w:val="0009609E"/>
    <w:rsid w:val="000F0340"/>
    <w:rsid w:val="001179B6"/>
    <w:rsid w:val="00171951"/>
    <w:rsid w:val="001F5AE1"/>
    <w:rsid w:val="00227D1B"/>
    <w:rsid w:val="00283B51"/>
    <w:rsid w:val="00293586"/>
    <w:rsid w:val="00294C67"/>
    <w:rsid w:val="002D7274"/>
    <w:rsid w:val="002F4490"/>
    <w:rsid w:val="00360B11"/>
    <w:rsid w:val="003A622C"/>
    <w:rsid w:val="003C6AF3"/>
    <w:rsid w:val="003F0149"/>
    <w:rsid w:val="004C6583"/>
    <w:rsid w:val="004E4A7A"/>
    <w:rsid w:val="00503E40"/>
    <w:rsid w:val="0062750A"/>
    <w:rsid w:val="006B2F9E"/>
    <w:rsid w:val="00755412"/>
    <w:rsid w:val="00764A73"/>
    <w:rsid w:val="00786BF4"/>
    <w:rsid w:val="00872720"/>
    <w:rsid w:val="00880DC3"/>
    <w:rsid w:val="008C31CE"/>
    <w:rsid w:val="00913128"/>
    <w:rsid w:val="00930F0A"/>
    <w:rsid w:val="009A25E9"/>
    <w:rsid w:val="00A002FD"/>
    <w:rsid w:val="00A76FA1"/>
    <w:rsid w:val="00AB016B"/>
    <w:rsid w:val="00AB7EB3"/>
    <w:rsid w:val="00AF722E"/>
    <w:rsid w:val="00B221A1"/>
    <w:rsid w:val="00B6679C"/>
    <w:rsid w:val="00C04B54"/>
    <w:rsid w:val="00C369A2"/>
    <w:rsid w:val="00CC193F"/>
    <w:rsid w:val="00DC2C55"/>
    <w:rsid w:val="00DF3FF8"/>
    <w:rsid w:val="00E71666"/>
    <w:rsid w:val="00E80E4D"/>
    <w:rsid w:val="00ED715F"/>
    <w:rsid w:val="00EE1BF7"/>
    <w:rsid w:val="00F71AEA"/>
    <w:rsid w:val="00FB073F"/>
    <w:rsid w:val="00FF0F6B"/>
    <w:rsid w:val="00FF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399D73"/>
  <w15:chartTrackingRefBased/>
  <w15:docId w15:val="{EC781CFE-35CA-4E25-A44D-F5CA0DB0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193F"/>
    <w:rPr>
      <w:rFonts w:ascii="Angsana New" w:hAnsi="Angsana New"/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CC193F"/>
    <w:rPr>
      <w:rFonts w:ascii="Cordia New" w:eastAsia="Cordia New" w:hAnsi="Cordia New" w:cs="Cordia New"/>
      <w:sz w:val="32"/>
      <w:szCs w:val="32"/>
    </w:rPr>
  </w:style>
  <w:style w:type="paragraph" w:styleId="a4">
    <w:name w:val="Body Text Indent"/>
    <w:basedOn w:val="a"/>
    <w:rsid w:val="00CC193F"/>
    <w:pPr>
      <w:spacing w:after="120"/>
      <w:ind w:left="360"/>
    </w:pPr>
  </w:style>
  <w:style w:type="paragraph" w:styleId="a5">
    <w:name w:val="Balloon Text"/>
    <w:basedOn w:val="a"/>
    <w:semiHidden/>
    <w:rsid w:val="00DC2C55"/>
    <w:rPr>
      <w:rFonts w:ascii="Tahoma" w:hAnsi="Tahoma"/>
      <w:sz w:val="16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nrru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mathstat</dc:creator>
  <cp:keywords/>
  <dc:description/>
  <cp:lastModifiedBy>parinya kajsunthia</cp:lastModifiedBy>
  <cp:revision>2</cp:revision>
  <cp:lastPrinted>2014-06-08T08:27:00Z</cp:lastPrinted>
  <dcterms:created xsi:type="dcterms:W3CDTF">2026-06-18T16:16:00Z</dcterms:created>
  <dcterms:modified xsi:type="dcterms:W3CDTF">2026-06-18T16:16:00Z</dcterms:modified>
</cp:coreProperties>
</file>